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CE45" w14:textId="06276891" w:rsidR="002F4ABD" w:rsidRDefault="002F4ABD" w:rsidP="002F4ABD">
      <w:r w:rsidRPr="00C02C7A">
        <w:rPr>
          <w:b/>
          <w:bCs/>
          <w:sz w:val="24"/>
          <w:szCs w:val="24"/>
        </w:rPr>
        <w:t xml:space="preserve">Vytvorte </w:t>
      </w:r>
      <w:proofErr w:type="spellStart"/>
      <w:r w:rsidRPr="00C02C7A">
        <w:rPr>
          <w:b/>
          <w:bCs/>
          <w:sz w:val="24"/>
          <w:szCs w:val="24"/>
        </w:rPr>
        <w:t>Pitch</w:t>
      </w:r>
      <w:proofErr w:type="spellEnd"/>
    </w:p>
    <w:p w14:paraId="661DF84B" w14:textId="77777777" w:rsidR="002F4ABD" w:rsidRDefault="002F4ABD" w:rsidP="002F4ABD">
      <w:r>
        <w:t>Prezentácia je stručná prezentácia filmovej myšlienky, ktorú zvyčajne pripraví scenárista alebo režisér producentovi, výkonnému alebo finančnému sponzorovi. Výťah je krátky popis vášho filmu, zvyčajne zapuzdrený do 90 sekúnd až dvoch minút. 20-minútový výber, známy aj ako „príbehový“, podrobný popis filmu.</w:t>
      </w:r>
    </w:p>
    <w:p w14:paraId="26CB3D2C" w14:textId="0334D7F8" w:rsidR="002F4ABD" w:rsidRDefault="002F4ABD" w:rsidP="002F4ABD">
      <w:r>
        <w:t xml:space="preserve">Tu je </w:t>
      </w:r>
      <w:r w:rsidR="00FD0EC0">
        <w:t>niekoľko</w:t>
      </w:r>
      <w:r>
        <w:t xml:space="preserve"> tipov na vytvorenie fantasticky podmanivej predstavy pre váš filmový nápad:</w:t>
      </w:r>
    </w:p>
    <w:p w14:paraId="5DF69859" w14:textId="77777777" w:rsidR="002F4ABD" w:rsidRDefault="002F4ABD" w:rsidP="002F4ABD"/>
    <w:p w14:paraId="583F8697" w14:textId="77777777" w:rsidR="002F4ABD" w:rsidRDefault="002F4ABD" w:rsidP="002F4ABD">
      <w:r w:rsidRPr="00484895">
        <w:rPr>
          <w:b/>
          <w:bCs/>
        </w:rPr>
        <w:t>Nájdite prázdne miesto na trhu:</w:t>
      </w:r>
      <w:r>
        <w:t xml:space="preserve"> Využite osvedčené koncepty na trhu a potom tomu dajte iný smer, napríklad pridajte iný kultúrny pohľad. Týmto spôsobom sa postaráte o „prázdno“ na trhu, no nenútite tých, ktorí rozhodujú, aby verili konceptu, ktorý ešte nikdy nebol urobený. Pre inšpiráciu si prečítajte o úspešnej šou Bravo „Jersey </w:t>
      </w:r>
      <w:proofErr w:type="spellStart"/>
      <w:r>
        <w:t>Belle</w:t>
      </w:r>
      <w:proofErr w:type="spellEnd"/>
      <w:r>
        <w:t>“.</w:t>
      </w:r>
    </w:p>
    <w:p w14:paraId="181B3D27" w14:textId="77777777" w:rsidR="002F4ABD" w:rsidRDefault="002F4ABD" w:rsidP="002F4ABD">
      <w:r>
        <w:t>Apelujte na najväčšiu demografickú skupinu: Čím väčšia je cieľová skupina, tým lepšie. Pamätajte – kupujúci chcú výplatu. Čím príťažlivejšie pre všetkých spotrebiteľov, tým lepšie.</w:t>
      </w:r>
    </w:p>
    <w:p w14:paraId="6805C307" w14:textId="77777777" w:rsidR="002F4ABD" w:rsidRDefault="002F4ABD" w:rsidP="002F4ABD">
      <w:r w:rsidRPr="0012233D">
        <w:rPr>
          <w:b/>
          <w:bCs/>
        </w:rPr>
        <w:t>Spojte sa s niekým, kto má skúsenosti</w:t>
      </w:r>
      <w:r>
        <w:t>: Pokúste sa nadviazať partnerstvo s niekým v odvetví, ktorý má nielen osvedčené výsledky, ale zdieľa aj vašu víziu, proces a ciele. Film “</w:t>
      </w:r>
      <w:proofErr w:type="spellStart"/>
      <w:r>
        <w:t>Girls</w:t>
      </w:r>
      <w:proofErr w:type="spellEnd"/>
      <w:r>
        <w:t xml:space="preserve"> Trip” mal monumentálny otvárací víkend a zarobil 30,4 milióna dolárov – a to bol výsledok pozoruhodného partnerstva.</w:t>
      </w:r>
    </w:p>
    <w:p w14:paraId="4017D6C8" w14:textId="77777777" w:rsidR="002F4ABD" w:rsidRDefault="002F4ABD" w:rsidP="002F4ABD">
      <w:r w:rsidRPr="0012233D">
        <w:rPr>
          <w:b/>
          <w:bCs/>
        </w:rPr>
        <w:t>Rozvíjajte svoje kreatívne výstupy:</w:t>
      </w:r>
      <w:r>
        <w:t xml:space="preserve"> Aj keď môžete predstaviť filmový nápad bez scenára, najlepšie je mať počas prezentácie k dispozícii spracovanie, scenár a ďalšie podporné materiály. Je tiež dôležité, aby každý výstup pokrýval stávky, hlavného hrdinu/antagonistu a konflikty vo vašom filme, takže využite služby pokrytia scenárov na zlepšenie vašej hry. Vypracujte nasledujúce výstupy, aby ste mali čo najlepší základ na preukázanie svojho konceptu:</w:t>
      </w:r>
    </w:p>
    <w:p w14:paraId="6D979E6E" w14:textId="77777777" w:rsidR="002F4ABD" w:rsidRDefault="002F4ABD" w:rsidP="002F4ABD">
      <w:proofErr w:type="spellStart"/>
      <w:r w:rsidRPr="0068652A">
        <w:rPr>
          <w:b/>
          <w:bCs/>
        </w:rPr>
        <w:t>The</w:t>
      </w:r>
      <w:proofErr w:type="spellEnd"/>
      <w:r w:rsidRPr="0068652A">
        <w:rPr>
          <w:b/>
          <w:bCs/>
        </w:rPr>
        <w:t xml:space="preserve"> </w:t>
      </w:r>
      <w:proofErr w:type="spellStart"/>
      <w:r w:rsidRPr="0068652A">
        <w:rPr>
          <w:b/>
          <w:bCs/>
        </w:rPr>
        <w:t>Logline</w:t>
      </w:r>
      <w:proofErr w:type="spellEnd"/>
      <w:r w:rsidRPr="0068652A">
        <w:rPr>
          <w:b/>
          <w:bCs/>
        </w:rPr>
        <w:t>:</w:t>
      </w:r>
      <w:r>
        <w:t xml:space="preserve"> Toto zhŕňa celý film v jednej vete.</w:t>
      </w:r>
    </w:p>
    <w:p w14:paraId="6CA5D1C0" w14:textId="77777777" w:rsidR="002F4ABD" w:rsidRDefault="002F4ABD" w:rsidP="002F4ABD">
      <w:r w:rsidRPr="0068652A">
        <w:rPr>
          <w:b/>
          <w:bCs/>
        </w:rPr>
        <w:t>Spracovanie:</w:t>
      </w:r>
      <w:r>
        <w:t xml:space="preserve"> 120 strán scenára je úplne závislých na jednej jedinej strane, ktorá opisuje film.</w:t>
      </w:r>
    </w:p>
    <w:p w14:paraId="306CB341" w14:textId="77777777" w:rsidR="002F4ABD" w:rsidRDefault="002F4ABD" w:rsidP="002F4ABD">
      <w:r w:rsidRPr="0068652A">
        <w:rPr>
          <w:b/>
          <w:bCs/>
        </w:rPr>
        <w:t>Scenár:</w:t>
      </w:r>
      <w:r>
        <w:t xml:space="preserve"> Majte prepracovaný návrh, ktorý čitateľov nadchne.</w:t>
      </w:r>
    </w:p>
    <w:p w14:paraId="1DCCD97D" w14:textId="77777777" w:rsidR="0068652A" w:rsidRDefault="0068652A" w:rsidP="002F4ABD">
      <w:r w:rsidRPr="0068652A">
        <w:rPr>
          <w:b/>
          <w:bCs/>
        </w:rPr>
        <w:t>Komu to ponúkate?</w:t>
      </w:r>
      <w:r>
        <w:t xml:space="preserve"> </w:t>
      </w:r>
    </w:p>
    <w:p w14:paraId="55258BDE" w14:textId="44702875" w:rsidR="002F4ABD" w:rsidRDefault="002F4ABD" w:rsidP="002F4ABD">
      <w:r>
        <w:t xml:space="preserve">Poznajte žáner a štýl svojho kupujúceho: Preskúmajte výrobcov alebo spoločnosti, ktorým chcete predať, a zistite, pre aké žánre a štýly historicky uzatvárali ponuky. Filmovej spoločnosti známej drsnými akčnými filmami by ste neponúkli </w:t>
      </w:r>
      <w:proofErr w:type="spellStart"/>
      <w:r>
        <w:t>rom-com</w:t>
      </w:r>
      <w:proofErr w:type="spellEnd"/>
      <w:r>
        <w:t>.</w:t>
      </w:r>
    </w:p>
    <w:p w14:paraId="28807292" w14:textId="77777777" w:rsidR="0068652A" w:rsidRDefault="002F4ABD" w:rsidP="002F4ABD">
      <w:r w:rsidRPr="0068652A">
        <w:rPr>
          <w:b/>
          <w:bCs/>
        </w:rPr>
        <w:t>Rozšírte svoj úspešný nápad na franšízu</w:t>
      </w:r>
      <w:r>
        <w:t xml:space="preserve">: </w:t>
      </w:r>
    </w:p>
    <w:p w14:paraId="1C73B9E3" w14:textId="56C040BD" w:rsidR="002F4ABD" w:rsidRDefault="002F4ABD" w:rsidP="002F4ABD">
      <w:r>
        <w:t xml:space="preserve">Spomeňte si na niekoľko príkladov možnej životnosti vašej značky. Napríklad filmový koncept „Jersey </w:t>
      </w:r>
      <w:proofErr w:type="spellStart"/>
      <w:r>
        <w:t>Belle</w:t>
      </w:r>
      <w:proofErr w:type="spellEnd"/>
      <w:r>
        <w:t>“ sa zmenil na knihu „Južanská výchova dievčaťa z Jersey“. Teraz sa táto kniha mení na sériu! Ak navrhujete pilotný projekt pre televíznu reláciu, musíte zvážiť aj ďalšie faktory.</w:t>
      </w:r>
    </w:p>
    <w:p w14:paraId="1EAF0512" w14:textId="77777777" w:rsidR="002F4ABD" w:rsidRDefault="002F4ABD" w:rsidP="002F4ABD">
      <w:r>
        <w:t>Tu je ešte viac spôsobov, ako splniť váš nápad a predstavu vašej vysnívanej spoločnosti.</w:t>
      </w:r>
    </w:p>
    <w:p w14:paraId="3B624195" w14:textId="77777777" w:rsidR="002F4ABD" w:rsidRDefault="002F4ABD" w:rsidP="002F4ABD"/>
    <w:p w14:paraId="437AB3E4" w14:textId="05D52EFA" w:rsidR="002F4ABD" w:rsidRDefault="002F4ABD" w:rsidP="002F4ABD">
      <w:r>
        <w:t xml:space="preserve">2. Pripravte sa predať </w:t>
      </w:r>
      <w:r w:rsidR="0012233D">
        <w:t>svoj projekt</w:t>
      </w:r>
      <w:r>
        <w:t xml:space="preserve"> — a seba</w:t>
      </w:r>
    </w:p>
    <w:p w14:paraId="55540599" w14:textId="77777777" w:rsidR="002F4ABD" w:rsidRDefault="002F4ABD" w:rsidP="002F4ABD">
      <w:r>
        <w:t>Je dôležité pripraviť nielen svoj koncept, ale aj svoju profesionálnu reputáciu. Aby ste urobili dobrý prvý dojem a ochránili svoju prácu, nezabudnite zvážiť nasledovné:</w:t>
      </w:r>
    </w:p>
    <w:p w14:paraId="13679B45" w14:textId="77777777" w:rsidR="002F4ABD" w:rsidRDefault="002F4ABD" w:rsidP="002F4ABD"/>
    <w:p w14:paraId="08BC73FF" w14:textId="77777777" w:rsidR="002F4ABD" w:rsidRDefault="002F4ABD" w:rsidP="002F4ABD">
      <w:r w:rsidRPr="0068652A">
        <w:rPr>
          <w:b/>
          <w:bCs/>
        </w:rPr>
        <w:lastRenderedPageBreak/>
        <w:t>Urobte si zoznam producentov, ktorých chcete prezentovať</w:t>
      </w:r>
      <w:r>
        <w:t>: Preskúmajte, aké žánre filmov vyprodukovali v minulosti.</w:t>
      </w:r>
    </w:p>
    <w:p w14:paraId="40BAAD84" w14:textId="77777777" w:rsidR="002F4ABD" w:rsidRDefault="002F4ABD" w:rsidP="002F4ABD">
      <w:r w:rsidRPr="0068652A">
        <w:rPr>
          <w:b/>
          <w:bCs/>
        </w:rPr>
        <w:t>Pripravte si motivačný list</w:t>
      </w:r>
      <w:r>
        <w:t>: Motivačný list by mal byť priateľský, profesionálny a vecný. Nezabudnite uviesť:</w:t>
      </w:r>
    </w:p>
    <w:p w14:paraId="549F7D6A" w14:textId="77777777" w:rsidR="002F4ABD" w:rsidRDefault="002F4ABD" w:rsidP="002F4ABD">
      <w:r>
        <w:t>Krátky súhrn scenára</w:t>
      </w:r>
    </w:p>
    <w:p w14:paraId="059B2AE5" w14:textId="77777777" w:rsidR="002F4ABD" w:rsidRDefault="002F4ABD" w:rsidP="002F4ABD">
      <w:r>
        <w:t>Priamy prehľad o vašej kvalifikácii a skúsenostiach ako spisovateľ</w:t>
      </w:r>
    </w:p>
    <w:p w14:paraId="2CC94F6F" w14:textId="77777777" w:rsidR="002F4ABD" w:rsidRDefault="002F4ABD" w:rsidP="002F4ABD">
      <w:r>
        <w:t>Vaše telefónne číslo</w:t>
      </w:r>
    </w:p>
    <w:p w14:paraId="41F930A9" w14:textId="77777777" w:rsidR="002F4ABD" w:rsidRDefault="002F4ABD" w:rsidP="002F4ABD">
      <w:r>
        <w:t>Vaša adresa</w:t>
      </w:r>
    </w:p>
    <w:p w14:paraId="0FCCAD59" w14:textId="77777777" w:rsidR="002F4ABD" w:rsidRDefault="002F4ABD" w:rsidP="002F4ABD">
      <w:r>
        <w:t>Vaša emailová adresa</w:t>
      </w:r>
    </w:p>
    <w:p w14:paraId="3A22DCAA" w14:textId="589D5EE2" w:rsidR="002F4ABD" w:rsidRDefault="002F4ABD" w:rsidP="002F4ABD">
      <w:r w:rsidRPr="0068652A">
        <w:rPr>
          <w:b/>
          <w:bCs/>
        </w:rPr>
        <w:t>Chráňte sa:</w:t>
      </w:r>
      <w:r>
        <w:t xml:space="preserve"> Zaregistrujte svoj koncept </w:t>
      </w:r>
      <w:r w:rsidR="00484895">
        <w:t>, obstarajte</w:t>
      </w:r>
      <w:r>
        <w:t xml:space="preserve"> ho získajte chránený autorskými právami.</w:t>
      </w:r>
    </w:p>
    <w:p w14:paraId="38A52C9E" w14:textId="77777777" w:rsidR="0012233D" w:rsidRDefault="002F4ABD" w:rsidP="002F4ABD">
      <w:r w:rsidRPr="0068652A">
        <w:rPr>
          <w:b/>
          <w:bCs/>
        </w:rPr>
        <w:t>Kontaktujte všetkých na svojom zozname:</w:t>
      </w:r>
      <w:r>
        <w:t xml:space="preserve"> </w:t>
      </w:r>
    </w:p>
    <w:p w14:paraId="66783B79" w14:textId="5E77E551" w:rsidR="002F4ABD" w:rsidRDefault="002F4ABD" w:rsidP="002F4ABD">
      <w:r>
        <w:t>Zvážte odoslanie tlačených kópií, ktoré obsahujú obálku s pečiatkou s vlastnou adresou, aby vám výrobcovia mohli jednoducho odpovedať.</w:t>
      </w:r>
    </w:p>
    <w:p w14:paraId="2D8E895E" w14:textId="77777777" w:rsidR="002F4ABD" w:rsidRPr="0068652A" w:rsidRDefault="002F4ABD" w:rsidP="002F4ABD">
      <w:pPr>
        <w:rPr>
          <w:b/>
          <w:bCs/>
        </w:rPr>
      </w:pPr>
      <w:r w:rsidRPr="0068652A">
        <w:rPr>
          <w:b/>
          <w:bCs/>
        </w:rPr>
        <w:t>3. Prezentujte svoj nápad</w:t>
      </w:r>
    </w:p>
    <w:p w14:paraId="5038B104" w14:textId="77777777" w:rsidR="002F4ABD" w:rsidRDefault="002F4ABD" w:rsidP="002F4ABD">
      <w:r>
        <w:t>Teraz, keď ste sa naučili základy, poďme si rozobrať jednotlivé kroky procesu prezentácie, aby ste sa uistili, že ste pripravení poskytnúť profesionálnu a presvedčivú prezentáciu. Napríklad dráma o domácej invázii „</w:t>
      </w:r>
      <w:proofErr w:type="spellStart"/>
      <w:r>
        <w:t>Breaking</w:t>
      </w:r>
      <w:proofErr w:type="spellEnd"/>
      <w:r>
        <w:t xml:space="preserve"> In“, ktorá vyšla v roku 2018, má pozoruhodnú výšku, ktorá vedie k nenapodobiteľnému úspechu.</w:t>
      </w:r>
    </w:p>
    <w:p w14:paraId="29EBC670" w14:textId="77777777" w:rsidR="002F4ABD" w:rsidRDefault="002F4ABD" w:rsidP="002F4ABD"/>
    <w:p w14:paraId="3E890866" w14:textId="55288450" w:rsidR="002F4ABD" w:rsidRDefault="002F4ABD" w:rsidP="002F4ABD">
      <w:r w:rsidRPr="0068652A">
        <w:rPr>
          <w:b/>
          <w:bCs/>
        </w:rPr>
        <w:t>Sledujte profesionálne prezentácie</w:t>
      </w:r>
      <w:r>
        <w:t xml:space="preserve">: Sledovanie ukážok existujúcich filmov je skvelý spôsob, ako získať pocit z procesu. Tu je David </w:t>
      </w:r>
      <w:proofErr w:type="spellStart"/>
      <w:r>
        <w:t>Russo</w:t>
      </w:r>
      <w:proofErr w:type="spellEnd"/>
      <w:r>
        <w:t xml:space="preserve"> so svojím názorom „Nepoškvrnené počatie malého závratu“.</w:t>
      </w:r>
    </w:p>
    <w:p w14:paraId="0F0C3264" w14:textId="77777777" w:rsidR="002F4ABD" w:rsidRDefault="002F4ABD" w:rsidP="002F4ABD"/>
    <w:p w14:paraId="1EA3FF7C" w14:textId="6EBE2130" w:rsidR="002F4ABD" w:rsidRDefault="002F4ABD" w:rsidP="002F4ABD">
      <w:proofErr w:type="spellStart"/>
      <w:r w:rsidRPr="0068652A">
        <w:rPr>
          <w:b/>
          <w:bCs/>
        </w:rPr>
        <w:t>Štruktúrujte</w:t>
      </w:r>
      <w:proofErr w:type="spellEnd"/>
      <w:r w:rsidRPr="0068652A">
        <w:rPr>
          <w:b/>
          <w:bCs/>
        </w:rPr>
        <w:t xml:space="preserve"> svoje prezentácia</w:t>
      </w:r>
      <w:r>
        <w:t xml:space="preserve">: Pozrite si typickú štruktúru prezentačného stretnutia, aby ste získali predstavu o tom, ako by ste mali </w:t>
      </w:r>
      <w:proofErr w:type="spellStart"/>
      <w:r>
        <w:t>štrukturovať</w:t>
      </w:r>
      <w:proofErr w:type="spellEnd"/>
      <w:r>
        <w:t xml:space="preserve"> svoje prezentácia a očakávať, že deň bude prebiehať.</w:t>
      </w:r>
    </w:p>
    <w:p w14:paraId="148CEE73" w14:textId="77777777" w:rsidR="002F4ABD" w:rsidRDefault="002F4ABD" w:rsidP="002F4ABD">
      <w:r>
        <w:t>Čakanie na videnie/pitná voda (1-5 minút)</w:t>
      </w:r>
    </w:p>
    <w:p w14:paraId="7DA46BCE" w14:textId="77777777" w:rsidR="002F4ABD" w:rsidRDefault="002F4ABD" w:rsidP="002F4ABD">
      <w:proofErr w:type="spellStart"/>
      <w:r>
        <w:t>Ahojte</w:t>
      </w:r>
      <w:proofErr w:type="spellEnd"/>
      <w:r>
        <w:t xml:space="preserve"> a porozprávajte sa (1-5 minút)</w:t>
      </w:r>
    </w:p>
    <w:p w14:paraId="27C8C4F9" w14:textId="77777777" w:rsidR="002F4ABD" w:rsidRDefault="002F4ABD" w:rsidP="002F4ABD">
      <w:r>
        <w:t>Návrh scenára (1 – 20 minút)</w:t>
      </w:r>
    </w:p>
    <w:p w14:paraId="5C393B61" w14:textId="77777777" w:rsidR="002F4ABD" w:rsidRDefault="002F4ABD" w:rsidP="002F4ABD">
      <w:r>
        <w:t>Otázky a odpovede (5 – 20 minút)</w:t>
      </w:r>
    </w:p>
    <w:p w14:paraId="1AA7D78D" w14:textId="77777777" w:rsidR="002F4ABD" w:rsidRDefault="002F4ABD" w:rsidP="002F4ABD">
      <w:r>
        <w:t>Zabaliť (1-2 minúty)</w:t>
      </w:r>
    </w:p>
    <w:p w14:paraId="4A8BBE84" w14:textId="77777777" w:rsidR="0068652A" w:rsidRDefault="002F4ABD" w:rsidP="002F4ABD">
      <w:r w:rsidRPr="0068652A">
        <w:rPr>
          <w:b/>
          <w:bCs/>
        </w:rPr>
        <w:t>Vedieť, ako urobiť dobrý prvý dojem</w:t>
      </w:r>
      <w:r>
        <w:t xml:space="preserve">: </w:t>
      </w:r>
    </w:p>
    <w:p w14:paraId="3404F17F" w14:textId="62B811B2" w:rsidR="002F4ABD" w:rsidRPr="00484895" w:rsidRDefault="002F4ABD" w:rsidP="002F4ABD">
      <w:pPr>
        <w:rPr>
          <w:b/>
          <w:bCs/>
        </w:rPr>
      </w:pPr>
      <w:r w:rsidRPr="00484895">
        <w:rPr>
          <w:b/>
          <w:bCs/>
        </w:rPr>
        <w:t>Poznamenajte si niektoré z najlepších vecí, ktoré môžete urobiť, keď na stretnutí prezentujete svoj scenár alebo nápad na film.</w:t>
      </w:r>
    </w:p>
    <w:p w14:paraId="3CB17499" w14:textId="77777777" w:rsidR="002F4ABD" w:rsidRDefault="002F4ABD" w:rsidP="002F4ABD">
      <w:r>
        <w:t>Buďte pozvaní a vytvorte si vzťah.</w:t>
      </w:r>
    </w:p>
    <w:p w14:paraId="7ED2D4CA" w14:textId="77777777" w:rsidR="002F4ABD" w:rsidRDefault="002F4ABD" w:rsidP="002F4ABD">
      <w:r w:rsidRPr="00484895">
        <w:rPr>
          <w:b/>
          <w:bCs/>
        </w:rPr>
        <w:t>Začnite výber tým, že určíte žáner</w:t>
      </w:r>
      <w:r>
        <w:t xml:space="preserve"> vášho filmového nápadu.</w:t>
      </w:r>
    </w:p>
    <w:p w14:paraId="793A46F6" w14:textId="77777777" w:rsidR="002F4ABD" w:rsidRDefault="002F4ABD" w:rsidP="002F4ABD">
      <w:r>
        <w:t>Píšte tak rýchlo a energicky, ako je to len možné, aby vaša vášeň mohla vyniknúť.</w:t>
      </w:r>
    </w:p>
    <w:p w14:paraId="4BC135B1" w14:textId="77777777" w:rsidR="002F4ABD" w:rsidRDefault="002F4ABD" w:rsidP="002F4ABD">
      <w:r w:rsidRPr="00484895">
        <w:rPr>
          <w:b/>
          <w:bCs/>
        </w:rPr>
        <w:t>Nezabudnite zahrnúť háčik, publikum, najdôležitejšie beaty filmu a rozpočet</w:t>
      </w:r>
      <w:r>
        <w:t xml:space="preserve"> (voliteľné).</w:t>
      </w:r>
    </w:p>
    <w:p w14:paraId="4E35978C" w14:textId="77777777" w:rsidR="002F4ABD" w:rsidRDefault="002F4ABD" w:rsidP="002F4ABD">
      <w:r w:rsidRPr="00484895">
        <w:rPr>
          <w:b/>
          <w:bCs/>
        </w:rPr>
        <w:t>Opýtajte sa, či majú nejaké otázky</w:t>
      </w:r>
      <w:r>
        <w:t>.</w:t>
      </w:r>
    </w:p>
    <w:p w14:paraId="7903C44D" w14:textId="77777777" w:rsidR="002F4ABD" w:rsidRDefault="002F4ABD" w:rsidP="002F4ABD">
      <w:r w:rsidRPr="00484895">
        <w:rPr>
          <w:b/>
          <w:bCs/>
        </w:rPr>
        <w:lastRenderedPageBreak/>
        <w:t>Nestrácajte iskru</w:t>
      </w:r>
      <w:r>
        <w:t>: Uistite sa, že jasne rozumiete veciam, ktorým by ste sa mali vyhnúť, keď prezentujete svoj nápad.</w:t>
      </w:r>
    </w:p>
    <w:p w14:paraId="303FB68D" w14:textId="236C919B" w:rsidR="00484895" w:rsidRPr="00484895" w:rsidRDefault="00484895" w:rsidP="002F4ABD">
      <w:pPr>
        <w:rPr>
          <w:b/>
          <w:bCs/>
        </w:rPr>
      </w:pPr>
      <w:r w:rsidRPr="00484895">
        <w:rPr>
          <w:b/>
          <w:bCs/>
        </w:rPr>
        <w:t>Čo nerobiť:</w:t>
      </w:r>
    </w:p>
    <w:p w14:paraId="208EB423" w14:textId="4DEA4AAD" w:rsidR="002F4ABD" w:rsidRDefault="002F4ABD" w:rsidP="002F4ABD">
      <w:r>
        <w:t>Byť pod vplyvom alkoholu alebo drog</w:t>
      </w:r>
    </w:p>
    <w:p w14:paraId="1DA1676D" w14:textId="77777777" w:rsidR="002F4ABD" w:rsidRDefault="002F4ABD" w:rsidP="002F4ABD">
      <w:r>
        <w:t>Akákoľvek zmienka o politike alebo náboženstve (nesúvisiaca s dejom filmu)</w:t>
      </w:r>
    </w:p>
    <w:p w14:paraId="540989BA" w14:textId="77777777" w:rsidR="002F4ABD" w:rsidRDefault="002F4ABD" w:rsidP="002F4ABD">
      <w:r>
        <w:t>Prekročenie času</w:t>
      </w:r>
    </w:p>
    <w:p w14:paraId="0CF58934" w14:textId="77777777" w:rsidR="002F4ABD" w:rsidRDefault="002F4ABD" w:rsidP="002F4ABD">
      <w:r>
        <w:t>Snaha „predávať“ alebo argumentovať pohľadom kupujúceho</w:t>
      </w:r>
    </w:p>
    <w:p w14:paraId="429D4132" w14:textId="3A88B9A0" w:rsidR="002F4ABD" w:rsidRDefault="002F4ABD" w:rsidP="002F4ABD">
      <w:r>
        <w:t>Byť defenzívny</w:t>
      </w:r>
    </w:p>
    <w:p w14:paraId="2A45F542" w14:textId="740A5EDF" w:rsidR="00AA3A65" w:rsidRDefault="00AA3A65" w:rsidP="002F4ABD">
      <w:r>
        <w:t>Nerozprávajte dej filmu</w:t>
      </w:r>
    </w:p>
    <w:p w14:paraId="25DAE293" w14:textId="77777777" w:rsidR="002F4ABD" w:rsidRDefault="002F4ABD" w:rsidP="002F4ABD">
      <w:r>
        <w:t>Neodpovedanie na otázky</w:t>
      </w:r>
    </w:p>
    <w:p w14:paraId="5932D8D9" w14:textId="77777777" w:rsidR="002F4ABD" w:rsidRDefault="002F4ABD" w:rsidP="002F4ABD">
      <w:r>
        <w:t>Brať odmietnutie osobne</w:t>
      </w:r>
    </w:p>
    <w:p w14:paraId="0EB5E68F" w14:textId="77777777" w:rsidR="002F4ABD" w:rsidRDefault="002F4ABD" w:rsidP="002F4ABD">
      <w:r>
        <w:t>Porovnanie vášho scenára s existujúcimi filmami</w:t>
      </w:r>
    </w:p>
    <w:p w14:paraId="735ABABC" w14:textId="77777777" w:rsidR="002F4ABD" w:rsidRDefault="002F4ABD" w:rsidP="002F4ABD">
      <w:r>
        <w:t>Spomenutie konkrétnych aktérov</w:t>
      </w:r>
    </w:p>
    <w:p w14:paraId="71995F4D" w14:textId="14DCFF4C" w:rsidR="007C4838" w:rsidRDefault="002F4ABD" w:rsidP="002F4ABD">
      <w:r>
        <w:t>Nasledujte zdvorilo: Nebojte sa pokračovať približne týždeň po stretnutí. Určite im poďakujte, že si našli čas.</w:t>
      </w:r>
    </w:p>
    <w:p w14:paraId="7D3AB42A" w14:textId="420F43EF" w:rsidR="002F4ABD" w:rsidRDefault="002F4ABD" w:rsidP="002F4ABD"/>
    <w:p w14:paraId="5EAE0E79" w14:textId="3479C6EF" w:rsidR="009D6CB1" w:rsidRPr="009D6CB1" w:rsidRDefault="009D6CB1" w:rsidP="002F4ABD">
      <w:pPr>
        <w:rPr>
          <w:b/>
          <w:bCs/>
        </w:rPr>
      </w:pPr>
      <w:r w:rsidRPr="009D6CB1">
        <w:rPr>
          <w:b/>
          <w:bCs/>
        </w:rPr>
        <w:t xml:space="preserve">Čo by malo byť základom prezentácie: </w:t>
      </w:r>
    </w:p>
    <w:p w14:paraId="410238DC" w14:textId="6F873725" w:rsidR="002F4ABD" w:rsidRDefault="0012233D" w:rsidP="002F4ABD">
      <w:r>
        <w:t>Odôvodnite si názov svojho filmu najlepšie jednou vetou</w:t>
      </w:r>
    </w:p>
    <w:p w14:paraId="2837214F" w14:textId="1D4DF294" w:rsidR="0012233D" w:rsidRDefault="0012233D" w:rsidP="002F4ABD">
      <w:r>
        <w:t>Definujte svoj projekt jednou vetou – mala by to byť tá veta, ktorá bude vo výsledku na plagátoch</w:t>
      </w:r>
    </w:p>
    <w:p w14:paraId="525FD50F" w14:textId="431A0DB9" w:rsidR="00FD0EC0" w:rsidRDefault="00FD0EC0" w:rsidP="002F4ABD">
      <w:r>
        <w:t>Definujte a popíšte krátko žáner filmu</w:t>
      </w:r>
      <w:r w:rsidR="00AA3A65">
        <w:t xml:space="preserve"> a zdôvodnite časovú dĺžku</w:t>
      </w:r>
    </w:p>
    <w:p w14:paraId="1524D22E" w14:textId="452BC09A" w:rsidR="00FD0EC0" w:rsidRDefault="00FD0EC0" w:rsidP="002F4ABD">
      <w:r>
        <w:t>Môžete spomenúť formu jednej scény – obrazu a</w:t>
      </w:r>
      <w:r w:rsidR="00AA3A65">
        <w:t> </w:t>
      </w:r>
      <w:r>
        <w:t>zvuku</w:t>
      </w:r>
      <w:r w:rsidR="00AA3A65">
        <w:t xml:space="preserve"> – ako to bude vyzerať a počuť.</w:t>
      </w:r>
    </w:p>
    <w:p w14:paraId="1F46B385" w14:textId="36B99DB9" w:rsidR="0012233D" w:rsidRDefault="0012233D" w:rsidP="002F4ABD">
      <w:r>
        <w:t>Pre koho je projekt určený</w:t>
      </w:r>
    </w:p>
    <w:p w14:paraId="09E49C6D" w14:textId="7D38D56C" w:rsidR="0012233D" w:rsidRDefault="0012233D" w:rsidP="002F4ABD">
      <w:r>
        <w:t>Kto je hlavný hrdina</w:t>
      </w:r>
    </w:p>
    <w:p w14:paraId="08607C36" w14:textId="71089EF7" w:rsidR="0012233D" w:rsidRDefault="0012233D" w:rsidP="002F4ABD">
      <w:r>
        <w:t>Kde je bod zlomu vo vašom filme</w:t>
      </w:r>
    </w:p>
    <w:p w14:paraId="72C74AD6" w14:textId="68FC4196" w:rsidR="0012233D" w:rsidRDefault="0012233D" w:rsidP="002F4ABD">
      <w:r>
        <w:t xml:space="preserve">Popíšte </w:t>
      </w:r>
      <w:r w:rsidR="00C02C7A">
        <w:t>obsah</w:t>
      </w:r>
      <w:r>
        <w:t xml:space="preserve"> 600 znakmi</w:t>
      </w:r>
    </w:p>
    <w:p w14:paraId="634657F3" w14:textId="07138F1D" w:rsidR="0012233D" w:rsidRDefault="0012233D" w:rsidP="002F4ABD">
      <w:r>
        <w:t>Definujte hlavnú myšlienku filmu</w:t>
      </w:r>
    </w:p>
    <w:p w14:paraId="14660B3A" w14:textId="7683A59D" w:rsidR="0012233D" w:rsidRDefault="0012233D" w:rsidP="002F4ABD">
      <w:r>
        <w:t>Definujte ľudí, s ktorými ste svoj projekt konzultovali, alebo vám robia garantov</w:t>
      </w:r>
    </w:p>
    <w:p w14:paraId="383BE0F3" w14:textId="306D0BEF" w:rsidR="0012233D" w:rsidRDefault="0012233D" w:rsidP="002F4ABD">
      <w:r>
        <w:t>Skromne poznamenajte, čo ešte nemáte a ako na tom pracujete</w:t>
      </w:r>
    </w:p>
    <w:p w14:paraId="626F8DA3" w14:textId="75A6EDE4" w:rsidR="00C02C7A" w:rsidRDefault="00C02C7A" w:rsidP="002F4ABD">
      <w:r>
        <w:t>Poznamenajte rozšírené možnosti vášho projektu – jeho nadhodnoty a prípadné iné využitie, ktoré je významné pre potencionálneho producenta, ktorého oslovujete.</w:t>
      </w:r>
    </w:p>
    <w:p w14:paraId="1A79725C" w14:textId="4024F18A" w:rsidR="00C02C7A" w:rsidRDefault="00C02C7A" w:rsidP="002F4ABD"/>
    <w:p w14:paraId="645304DC" w14:textId="2FB7EF15" w:rsidR="00C02C7A" w:rsidRDefault="00C02C7A" w:rsidP="002F4ABD">
      <w:r>
        <w:t>Nepoužívajte slovo môj projekt, môj film – náš projekt.</w:t>
      </w:r>
    </w:p>
    <w:p w14:paraId="3DEE5E2F" w14:textId="77777777" w:rsidR="0012233D" w:rsidRDefault="0012233D" w:rsidP="002F4ABD"/>
    <w:p w14:paraId="3A1D09F3" w14:textId="77777777" w:rsidR="0012233D" w:rsidRDefault="0012233D" w:rsidP="002F4ABD"/>
    <w:p w14:paraId="7B66D1D7" w14:textId="77777777" w:rsidR="0012233D" w:rsidRDefault="0012233D" w:rsidP="002F4ABD"/>
    <w:sectPr w:rsidR="00122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AC"/>
    <w:rsid w:val="0012233D"/>
    <w:rsid w:val="002F4ABD"/>
    <w:rsid w:val="00326432"/>
    <w:rsid w:val="003823D7"/>
    <w:rsid w:val="00484895"/>
    <w:rsid w:val="0068652A"/>
    <w:rsid w:val="007C4838"/>
    <w:rsid w:val="008F3C8F"/>
    <w:rsid w:val="009D6CB1"/>
    <w:rsid w:val="00AA3A65"/>
    <w:rsid w:val="00C02C7A"/>
    <w:rsid w:val="00C516B5"/>
    <w:rsid w:val="00DB07A7"/>
    <w:rsid w:val="00E95181"/>
    <w:rsid w:val="00E960AC"/>
    <w:rsid w:val="00EA75AD"/>
    <w:rsid w:val="00FD0E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3805"/>
  <w15:chartTrackingRefBased/>
  <w15:docId w15:val="{60930425-95E2-4FF4-A878-28856475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sk-SK" w:bidi="ar-SA"/>
      </w:rPr>
    </w:rPrDefault>
    <w:pPrDefault>
      <w:pPr>
        <w:spacing w:before="12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929</Words>
  <Characters>5297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Mgr. Anton Szomolányi, ArtD.</dc:creator>
  <cp:keywords/>
  <dc:description/>
  <cp:lastModifiedBy>doc. Mgr. Anton Szomolányi, ArtD.</cp:lastModifiedBy>
  <cp:revision>4</cp:revision>
  <dcterms:created xsi:type="dcterms:W3CDTF">2022-04-05T14:32:00Z</dcterms:created>
  <dcterms:modified xsi:type="dcterms:W3CDTF">2022-12-16T12:41:00Z</dcterms:modified>
</cp:coreProperties>
</file>