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05" w:rsidRPr="005369AA" w:rsidRDefault="005C573A" w:rsidP="00386F7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Očkování proti k</w:t>
      </w:r>
      <w:r w:rsidR="00023F74" w:rsidRPr="005369AA">
        <w:rPr>
          <w:b/>
          <w:sz w:val="40"/>
          <w:szCs w:val="40"/>
        </w:rPr>
        <w:t>orona náladě pomocí meditace Oheň</w:t>
      </w:r>
      <w:r w:rsidR="00A95B05">
        <w:rPr>
          <w:b/>
          <w:sz w:val="40"/>
          <w:szCs w:val="40"/>
        </w:rPr>
        <w:t xml:space="preserve"> a výhody karantény, na které v těžišti </w:t>
      </w:r>
      <w:r w:rsidR="00386F74">
        <w:rPr>
          <w:b/>
          <w:sz w:val="40"/>
          <w:szCs w:val="40"/>
        </w:rPr>
        <w:t>dob nejistých a nouzových</w:t>
      </w:r>
      <w:r w:rsidR="00A95B05">
        <w:rPr>
          <w:b/>
          <w:sz w:val="40"/>
          <w:szCs w:val="40"/>
        </w:rPr>
        <w:t xml:space="preserve"> nelze zapomenout</w:t>
      </w:r>
    </w:p>
    <w:p w:rsidR="00896120" w:rsidRPr="00C71DB1" w:rsidRDefault="00023F74" w:rsidP="005369AA">
      <w:pPr>
        <w:jc w:val="both"/>
        <w:rPr>
          <w:sz w:val="28"/>
          <w:szCs w:val="28"/>
        </w:rPr>
      </w:pPr>
      <w:r w:rsidRPr="00C71DB1">
        <w:rPr>
          <w:sz w:val="28"/>
          <w:szCs w:val="28"/>
        </w:rPr>
        <w:t>V době, kdy všichni potřebujeme zhluboka dýchat více než j</w:t>
      </w:r>
      <w:r w:rsidR="005369AA" w:rsidRPr="00C71DB1">
        <w:rPr>
          <w:sz w:val="28"/>
          <w:szCs w:val="28"/>
        </w:rPr>
        <w:t>indy, vracet se ke svému středu a</w:t>
      </w:r>
      <w:r w:rsidRPr="00C71DB1">
        <w:rPr>
          <w:sz w:val="28"/>
          <w:szCs w:val="28"/>
        </w:rPr>
        <w:t xml:space="preserve"> vnímat své chytřejší Já, bych Vám ráda nabídla meditaci Oheň od Magdalény Vokáčové. </w:t>
      </w:r>
    </w:p>
    <w:p w:rsidR="00023F74" w:rsidRPr="00C71DB1" w:rsidRDefault="00023F74" w:rsidP="005369AA">
      <w:pPr>
        <w:jc w:val="both"/>
        <w:rPr>
          <w:sz w:val="28"/>
          <w:szCs w:val="28"/>
        </w:rPr>
      </w:pPr>
      <w:r w:rsidRPr="00C71DB1">
        <w:rPr>
          <w:sz w:val="28"/>
          <w:szCs w:val="28"/>
        </w:rPr>
        <w:t>Můžete ji poslouchat. Přeji Vám hodně hluboký nádech a výdech i radost z obyčejných věcí.</w:t>
      </w:r>
    </w:p>
    <w:p w:rsidR="00675074" w:rsidRPr="00C71DB1" w:rsidRDefault="00675074" w:rsidP="005369AA">
      <w:pPr>
        <w:jc w:val="both"/>
        <w:rPr>
          <w:i/>
          <w:sz w:val="28"/>
          <w:szCs w:val="28"/>
        </w:rPr>
      </w:pPr>
      <w:r w:rsidRPr="00C71DB1">
        <w:rPr>
          <w:i/>
          <w:sz w:val="28"/>
          <w:szCs w:val="28"/>
        </w:rPr>
        <w:t>Bojíte se? Děláte si starosti?</w:t>
      </w:r>
      <w:r w:rsidRPr="00C71DB1">
        <w:rPr>
          <w:sz w:val="28"/>
          <w:szCs w:val="28"/>
        </w:rPr>
        <w:t xml:space="preserve"> Veselý mnich z Tibetu </w:t>
      </w:r>
      <w:r w:rsidR="00C71DB1" w:rsidRPr="00C71DB1">
        <w:rPr>
          <w:sz w:val="28"/>
          <w:szCs w:val="28"/>
        </w:rPr>
        <w:t xml:space="preserve">ale </w:t>
      </w:r>
      <w:r w:rsidRPr="00C71DB1">
        <w:rPr>
          <w:sz w:val="28"/>
          <w:szCs w:val="28"/>
        </w:rPr>
        <w:t xml:space="preserve">říká: </w:t>
      </w:r>
      <w:r w:rsidR="0080014A" w:rsidRPr="00C71DB1">
        <w:rPr>
          <w:i/>
          <w:sz w:val="28"/>
          <w:szCs w:val="28"/>
        </w:rPr>
        <w:t>K čemu jsou starosti? Pokud má problém řešení, budu ho řešit a pak si nepotřebuji dělat starosti, a nemá-li problém řešení, tak starosti ničemu nepomohou.“</w:t>
      </w:r>
    </w:p>
    <w:p w:rsidR="0080014A" w:rsidRPr="00C71DB1" w:rsidRDefault="00386F74" w:rsidP="00A95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Výhody karantény</w:t>
      </w:r>
    </w:p>
    <w:p w:rsidR="0080014A" w:rsidRPr="00C71DB1" w:rsidRDefault="0080014A" w:rsidP="00C71DB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C71DB1">
        <w:rPr>
          <w:sz w:val="28"/>
          <w:szCs w:val="28"/>
        </w:rPr>
        <w:t>Jste-li introvert, můžete sed</w:t>
      </w:r>
      <w:r w:rsidR="00726698" w:rsidRPr="00C71DB1">
        <w:rPr>
          <w:sz w:val="28"/>
          <w:szCs w:val="28"/>
        </w:rPr>
        <w:t>ět doma a nikomu to není divné (j</w:t>
      </w:r>
      <w:r w:rsidRPr="00C71DB1">
        <w:rPr>
          <w:sz w:val="28"/>
          <w:szCs w:val="28"/>
        </w:rPr>
        <w:t>ste-li extrovert, máte smůlu</w:t>
      </w:r>
      <w:r w:rsidR="00726698" w:rsidRPr="00C71DB1">
        <w:rPr>
          <w:sz w:val="28"/>
          <w:szCs w:val="28"/>
        </w:rPr>
        <w:t>)</w:t>
      </w:r>
      <w:r w:rsidRPr="00C71DB1">
        <w:rPr>
          <w:sz w:val="28"/>
          <w:szCs w:val="28"/>
        </w:rPr>
        <w:t>.</w:t>
      </w:r>
    </w:p>
    <w:p w:rsidR="0080014A" w:rsidRPr="00C71DB1" w:rsidRDefault="0080014A" w:rsidP="00C71DB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C71DB1">
        <w:rPr>
          <w:sz w:val="28"/>
          <w:szCs w:val="28"/>
        </w:rPr>
        <w:t>Konečně máte možnost zjistit, s kým vlastně žijete a zda vám to vyhovuje.</w:t>
      </w:r>
    </w:p>
    <w:p w:rsidR="00726698" w:rsidRPr="00C71DB1" w:rsidRDefault="00726698" w:rsidP="00C71DB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C71DB1">
        <w:rPr>
          <w:sz w:val="28"/>
          <w:szCs w:val="28"/>
        </w:rPr>
        <w:t>Většinu náročných situací musíte zvládnout sám/a. Nyní vám rozumí celý národ i většina Evropy.</w:t>
      </w:r>
    </w:p>
    <w:p w:rsidR="00726698" w:rsidRPr="00C71DB1" w:rsidRDefault="00726698" w:rsidP="00C71DB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C71DB1">
        <w:rPr>
          <w:sz w:val="28"/>
          <w:szCs w:val="28"/>
        </w:rPr>
        <w:t>Děti mohou vytáhnout různé maškarní kostýmy a běhat v nich.</w:t>
      </w:r>
      <w:r w:rsidR="00A95B05" w:rsidRPr="00C71DB1">
        <w:rPr>
          <w:sz w:val="28"/>
          <w:szCs w:val="28"/>
        </w:rPr>
        <w:t xml:space="preserve"> Můžete</w:t>
      </w:r>
      <w:r w:rsidRPr="00C71DB1">
        <w:rPr>
          <w:sz w:val="28"/>
          <w:szCs w:val="28"/>
        </w:rPr>
        <w:t xml:space="preserve"> s nimi soutěžit o nejstrašidelnější kostým.</w:t>
      </w:r>
    </w:p>
    <w:p w:rsidR="00726698" w:rsidRPr="00C71DB1" w:rsidRDefault="00726698" w:rsidP="00C71DB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C71DB1">
        <w:rPr>
          <w:sz w:val="28"/>
          <w:szCs w:val="28"/>
        </w:rPr>
        <w:t>Děti mohou strávit hod</w:t>
      </w:r>
      <w:r w:rsidR="00A95B05" w:rsidRPr="00C71DB1">
        <w:rPr>
          <w:sz w:val="28"/>
          <w:szCs w:val="28"/>
        </w:rPr>
        <w:t>n</w:t>
      </w:r>
      <w:r w:rsidRPr="00C71DB1">
        <w:rPr>
          <w:sz w:val="28"/>
          <w:szCs w:val="28"/>
        </w:rPr>
        <w:t>ě času před počítačem a televizí a všichni jsme za to vděční.</w:t>
      </w:r>
    </w:p>
    <w:p w:rsidR="00A95B05" w:rsidRPr="00C71DB1" w:rsidRDefault="00726698" w:rsidP="00C71DB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C71DB1">
        <w:rPr>
          <w:sz w:val="28"/>
          <w:szCs w:val="28"/>
        </w:rPr>
        <w:t xml:space="preserve">S dětmi </w:t>
      </w:r>
      <w:r w:rsidR="00A95B05" w:rsidRPr="00C71DB1">
        <w:rPr>
          <w:sz w:val="28"/>
          <w:szCs w:val="28"/>
        </w:rPr>
        <w:t>si také můžete hrát na přežití.</w:t>
      </w:r>
    </w:p>
    <w:p w:rsidR="00726698" w:rsidRPr="00C71DB1" w:rsidRDefault="00A95B05" w:rsidP="00C71DB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C71DB1">
        <w:rPr>
          <w:sz w:val="28"/>
          <w:szCs w:val="28"/>
        </w:rPr>
        <w:t xml:space="preserve">Můžete </w:t>
      </w:r>
      <w:r w:rsidR="00726698" w:rsidRPr="00C71DB1">
        <w:rPr>
          <w:sz w:val="28"/>
          <w:szCs w:val="28"/>
        </w:rPr>
        <w:t>dojíst všechny smutné potraviny</w:t>
      </w:r>
      <w:r w:rsidRPr="00C71DB1">
        <w:rPr>
          <w:sz w:val="28"/>
          <w:szCs w:val="28"/>
        </w:rPr>
        <w:t>, které se smutně krčí ve spíži.</w:t>
      </w:r>
    </w:p>
    <w:p w:rsidR="00A95B05" w:rsidRPr="00C71DB1" w:rsidRDefault="00A95B05" w:rsidP="00C71DB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C71DB1">
        <w:rPr>
          <w:sz w:val="28"/>
          <w:szCs w:val="28"/>
        </w:rPr>
        <w:t>Lupiči mohou pracovat nenápadně a klidně venku, protože dnes roušku nosíme všichni.</w:t>
      </w:r>
    </w:p>
    <w:p w:rsidR="00A95B05" w:rsidRPr="00C71DB1" w:rsidRDefault="00A95B05" w:rsidP="00C71DB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C71DB1">
        <w:rPr>
          <w:sz w:val="28"/>
          <w:szCs w:val="28"/>
        </w:rPr>
        <w:t>Máte čas si uvědomit při procházkách venku, že k nám přichází jaro.</w:t>
      </w:r>
    </w:p>
    <w:p w:rsidR="00A95B05" w:rsidRPr="00C71DB1" w:rsidRDefault="00A95B05" w:rsidP="00C71DB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C71DB1">
        <w:rPr>
          <w:sz w:val="28"/>
          <w:szCs w:val="28"/>
        </w:rPr>
        <w:t>Patříte-li k lidem, kteří mají více času, protože pracují z domova, můžete konečně: dočíst knížky, shlédnout filmy, srovnat fotky, uklidit byt, zkrátka udělat všechno, na co dříve nebyl čas a prostor.</w:t>
      </w:r>
    </w:p>
    <w:p w:rsidR="00C71DB1" w:rsidRPr="00C71DB1" w:rsidRDefault="00A95B05" w:rsidP="00C71DB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C71DB1">
        <w:rPr>
          <w:sz w:val="28"/>
          <w:szCs w:val="28"/>
        </w:rPr>
        <w:t xml:space="preserve">Jste-li v posluchačem </w:t>
      </w:r>
      <w:r w:rsidR="00C71DB1" w:rsidRPr="00C71DB1">
        <w:rPr>
          <w:sz w:val="28"/>
          <w:szCs w:val="28"/>
        </w:rPr>
        <w:t>pomáhající</w:t>
      </w:r>
      <w:r w:rsidRPr="00C71DB1">
        <w:rPr>
          <w:sz w:val="28"/>
          <w:szCs w:val="28"/>
        </w:rPr>
        <w:t>ho oboru</w:t>
      </w:r>
      <w:r w:rsidR="00C71DB1" w:rsidRPr="00C71DB1">
        <w:rPr>
          <w:sz w:val="28"/>
          <w:szCs w:val="28"/>
        </w:rPr>
        <w:t>, zkuste číst Bibli. Stačí jeden verš: Kdo z vás může o jedinou píď prodloužit svůj život, bude-li se znepokojovat? (Matouš, 6:27)</w:t>
      </w:r>
    </w:p>
    <w:p w:rsidR="0080014A" w:rsidRPr="00C71DB1" w:rsidRDefault="00386F74" w:rsidP="00386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</w:t>
      </w:r>
      <w:r w:rsidR="0080014A" w:rsidRPr="00C71DB1">
        <w:rPr>
          <w:b/>
          <w:sz w:val="28"/>
          <w:szCs w:val="28"/>
        </w:rPr>
        <w:t>ezapomínejte na odstup, kritické myšle</w:t>
      </w:r>
      <w:r>
        <w:rPr>
          <w:b/>
          <w:sz w:val="28"/>
          <w:szCs w:val="28"/>
        </w:rPr>
        <w:t>ní a sledování celkového obrazu!</w:t>
      </w:r>
    </w:p>
    <w:p w:rsidR="00726698" w:rsidRPr="00C71DB1" w:rsidRDefault="00726698" w:rsidP="00C71DB1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 w:rsidRPr="00C71DB1">
        <w:rPr>
          <w:sz w:val="28"/>
          <w:szCs w:val="28"/>
        </w:rPr>
        <w:t>K čemu s</w:t>
      </w:r>
      <w:r w:rsidR="00C71DB1" w:rsidRPr="00C71DB1">
        <w:rPr>
          <w:sz w:val="28"/>
          <w:szCs w:val="28"/>
        </w:rPr>
        <w:t>oučasná situace slouží?</w:t>
      </w:r>
    </w:p>
    <w:p w:rsidR="00726698" w:rsidRPr="00C71DB1" w:rsidRDefault="00726698" w:rsidP="00C71DB1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 w:rsidRPr="00C71DB1">
        <w:rPr>
          <w:sz w:val="28"/>
          <w:szCs w:val="28"/>
        </w:rPr>
        <w:t>Jak vnímám opatření vlády?</w:t>
      </w:r>
    </w:p>
    <w:p w:rsidR="00726698" w:rsidRPr="00C71DB1" w:rsidRDefault="00726698" w:rsidP="00C71DB1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 w:rsidRPr="00C71DB1">
        <w:rPr>
          <w:sz w:val="28"/>
          <w:szCs w:val="28"/>
        </w:rPr>
        <w:t>Co bych na jejím místě dělal/a já?</w:t>
      </w:r>
    </w:p>
    <w:p w:rsidR="00C71DB1" w:rsidRPr="00C71DB1" w:rsidRDefault="00726698" w:rsidP="00C71DB1">
      <w:pPr>
        <w:pStyle w:val="Odstavecseseznamem"/>
        <w:numPr>
          <w:ilvl w:val="1"/>
          <w:numId w:val="6"/>
        </w:numPr>
        <w:jc w:val="both"/>
        <w:rPr>
          <w:sz w:val="28"/>
          <w:szCs w:val="28"/>
        </w:rPr>
      </w:pPr>
      <w:r w:rsidRPr="00C71DB1">
        <w:rPr>
          <w:sz w:val="28"/>
          <w:szCs w:val="28"/>
        </w:rPr>
        <w:t>Jaké příležitosti staví současná situace přede mne?</w:t>
      </w:r>
    </w:p>
    <w:p w:rsidR="00C71DB1" w:rsidRPr="00C71DB1" w:rsidRDefault="00C71DB1" w:rsidP="00C71DB1">
      <w:pPr>
        <w:jc w:val="center"/>
        <w:rPr>
          <w:b/>
          <w:sz w:val="28"/>
          <w:szCs w:val="28"/>
        </w:rPr>
      </w:pPr>
      <w:r w:rsidRPr="00C71DB1">
        <w:rPr>
          <w:b/>
          <w:sz w:val="28"/>
          <w:szCs w:val="28"/>
        </w:rPr>
        <w:t>Přeji vám pevné zdraví,</w:t>
      </w:r>
      <w:r w:rsidR="00386F74">
        <w:rPr>
          <w:b/>
          <w:sz w:val="28"/>
          <w:szCs w:val="28"/>
        </w:rPr>
        <w:t xml:space="preserve"> otevřenou mysl a nadhled!</w:t>
      </w:r>
      <w:bookmarkStart w:id="0" w:name="_GoBack"/>
      <w:bookmarkEnd w:id="0"/>
    </w:p>
    <w:p w:rsidR="0080014A" w:rsidRPr="0080014A" w:rsidRDefault="0080014A" w:rsidP="005369AA">
      <w:pPr>
        <w:jc w:val="both"/>
        <w:rPr>
          <w:sz w:val="24"/>
          <w:szCs w:val="24"/>
        </w:rPr>
      </w:pPr>
    </w:p>
    <w:p w:rsidR="00675074" w:rsidRPr="005369AA" w:rsidRDefault="00675074" w:rsidP="005369AA">
      <w:pPr>
        <w:jc w:val="both"/>
        <w:rPr>
          <w:sz w:val="36"/>
          <w:szCs w:val="36"/>
        </w:rPr>
      </w:pPr>
    </w:p>
    <w:sectPr w:rsidR="00675074" w:rsidRPr="00536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60D81"/>
    <w:multiLevelType w:val="hybridMultilevel"/>
    <w:tmpl w:val="A2982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26A94"/>
    <w:multiLevelType w:val="hybridMultilevel"/>
    <w:tmpl w:val="D6DEA9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83BE4"/>
    <w:multiLevelType w:val="multilevel"/>
    <w:tmpl w:val="B3846E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78F25A4"/>
    <w:multiLevelType w:val="hybridMultilevel"/>
    <w:tmpl w:val="87D2F5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7D468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2254FCA"/>
    <w:multiLevelType w:val="hybridMultilevel"/>
    <w:tmpl w:val="C6D68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DD"/>
    <w:rsid w:val="00023F74"/>
    <w:rsid w:val="00386F74"/>
    <w:rsid w:val="005369AA"/>
    <w:rsid w:val="005C573A"/>
    <w:rsid w:val="00675074"/>
    <w:rsid w:val="00726698"/>
    <w:rsid w:val="0080014A"/>
    <w:rsid w:val="00896120"/>
    <w:rsid w:val="008B119A"/>
    <w:rsid w:val="009A62BB"/>
    <w:rsid w:val="009F3FDD"/>
    <w:rsid w:val="00A95B05"/>
    <w:rsid w:val="00C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D01B"/>
  <w15:chartTrackingRefBased/>
  <w15:docId w15:val="{8648BEE2-3A21-4F29-8711-A5456DD0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dcterms:created xsi:type="dcterms:W3CDTF">2020-03-19T22:39:00Z</dcterms:created>
  <dcterms:modified xsi:type="dcterms:W3CDTF">2020-03-25T16:03:00Z</dcterms:modified>
</cp:coreProperties>
</file>