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0D" w:rsidRDefault="00D72B0D" w:rsidP="00A83E71">
      <w:pPr>
        <w:spacing w:after="240"/>
        <w:ind w:firstLine="709"/>
        <w:jc w:val="center"/>
        <w:rPr>
          <w:b/>
          <w:sz w:val="28"/>
          <w:szCs w:val="28"/>
        </w:rPr>
      </w:pPr>
    </w:p>
    <w:p w:rsidR="00A83E71" w:rsidRPr="00A83E71" w:rsidRDefault="00A83E71" w:rsidP="00A83E71">
      <w:pPr>
        <w:spacing w:after="240"/>
        <w:ind w:firstLine="709"/>
        <w:jc w:val="center"/>
        <w:rPr>
          <w:b/>
          <w:sz w:val="28"/>
          <w:szCs w:val="28"/>
        </w:rPr>
      </w:pPr>
      <w:r w:rsidRPr="00A83E71">
        <w:rPr>
          <w:b/>
          <w:sz w:val="28"/>
          <w:szCs w:val="28"/>
        </w:rPr>
        <w:t>Název</w:t>
      </w:r>
    </w:p>
    <w:p w:rsidR="00FF67D5" w:rsidRDefault="00FF67D5" w:rsidP="00DE5DDD">
      <w:pPr>
        <w:spacing w:after="240"/>
        <w:ind w:firstLine="709"/>
        <w:jc w:val="both"/>
      </w:pP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FF67D5" w:rsidRDefault="00FF67D5" w:rsidP="00FF67D5">
      <w:pPr>
        <w:spacing w:after="240"/>
        <w:ind w:firstLine="709"/>
        <w:jc w:val="both"/>
      </w:pP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027CBA" w:rsidRDefault="00FF67D5" w:rsidP="00027CBA">
      <w:pPr>
        <w:spacing w:after="240"/>
        <w:ind w:firstLine="709"/>
        <w:jc w:val="both"/>
      </w:pPr>
      <w:r>
        <w:t>Text text text 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lastRenderedPageBreak/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  <w:r w:rsidR="00027CBA">
        <w:t xml:space="preserve"> 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text.</w:t>
      </w:r>
    </w:p>
    <w:p w:rsidR="00027CBA" w:rsidRDefault="00027CBA" w:rsidP="00027CBA">
      <w:pPr>
        <w:spacing w:after="240"/>
        <w:ind w:firstLine="709"/>
        <w:jc w:val="both"/>
      </w:pP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027CBA" w:rsidRDefault="00027CBA" w:rsidP="00027CBA">
      <w:pPr>
        <w:spacing w:after="240"/>
        <w:ind w:firstLine="709"/>
        <w:jc w:val="both"/>
      </w:pPr>
      <w:r>
        <w:t>Text text text 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lastRenderedPageBreak/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027CBA" w:rsidRDefault="00027CBA" w:rsidP="00027CBA">
      <w:pPr>
        <w:spacing w:after="240"/>
        <w:ind w:firstLine="709"/>
        <w:jc w:val="both"/>
      </w:pPr>
      <w:r>
        <w:t>Text text text 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B360A3" w:rsidRDefault="00B360A3" w:rsidP="00B360A3">
      <w:pPr>
        <w:spacing w:after="240"/>
        <w:ind w:firstLine="709"/>
        <w:jc w:val="both"/>
      </w:pPr>
      <w:r>
        <w:t>Text text text 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B360A3" w:rsidRDefault="00B360A3" w:rsidP="00B360A3">
      <w:pPr>
        <w:spacing w:after="240"/>
        <w:ind w:firstLine="709"/>
        <w:jc w:val="both"/>
      </w:pPr>
      <w:r>
        <w:t>Text text text 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F938AD" w:rsidRDefault="00F938AD" w:rsidP="00F938AD">
      <w:pPr>
        <w:spacing w:after="240"/>
        <w:jc w:val="both"/>
        <w:rPr>
          <w:b/>
        </w:rPr>
      </w:pPr>
      <w:r w:rsidRPr="00F938AD">
        <w:rPr>
          <w:b/>
        </w:rPr>
        <w:t>Seznam použité literatury:</w:t>
      </w:r>
    </w:p>
    <w:p w:rsidR="00F938AD" w:rsidRDefault="00F938AD" w:rsidP="00F938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</w:p>
    <w:p w:rsidR="00F938AD" w:rsidRDefault="00F938AD" w:rsidP="00F938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[2]</w:t>
      </w:r>
      <w:r>
        <w:rPr>
          <w:rFonts w:ascii="Arial" w:hAnsi="Arial" w:cs="Arial"/>
        </w:rPr>
        <w:tab/>
      </w:r>
    </w:p>
    <w:p w:rsidR="00F938AD" w:rsidRDefault="00F938AD" w:rsidP="00F938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[3]</w:t>
      </w:r>
      <w:r>
        <w:rPr>
          <w:rFonts w:ascii="Arial" w:hAnsi="Arial" w:cs="Arial"/>
        </w:rPr>
        <w:tab/>
      </w:r>
    </w:p>
    <w:p w:rsidR="00641E8B" w:rsidRPr="00F938AD" w:rsidRDefault="00641E8B" w:rsidP="00641E8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[4]</w:t>
      </w:r>
      <w:r>
        <w:rPr>
          <w:rFonts w:ascii="Arial" w:hAnsi="Arial" w:cs="Arial"/>
        </w:rPr>
        <w:tab/>
      </w:r>
    </w:p>
    <w:p w:rsidR="00641E8B" w:rsidRPr="00F938AD" w:rsidRDefault="00641E8B" w:rsidP="00F938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[5]</w:t>
      </w:r>
      <w:r>
        <w:rPr>
          <w:rFonts w:ascii="Arial" w:hAnsi="Arial" w:cs="Arial"/>
        </w:rPr>
        <w:tab/>
      </w:r>
      <w:bookmarkStart w:id="0" w:name="_GoBack"/>
      <w:bookmarkEnd w:id="0"/>
    </w:p>
    <w:sectPr w:rsidR="00641E8B" w:rsidRPr="00F938AD" w:rsidSect="00FC07E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C1" w:rsidRDefault="00382FC1" w:rsidP="00FF67D5">
      <w:r>
        <w:separator/>
      </w:r>
    </w:p>
  </w:endnote>
  <w:endnote w:type="continuationSeparator" w:id="0">
    <w:p w:rsidR="00382FC1" w:rsidRDefault="00382FC1" w:rsidP="00FF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E9" w:rsidRDefault="00C00C9D" w:rsidP="00FC07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82F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07E9" w:rsidRDefault="00B360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E9" w:rsidRDefault="00C00C9D" w:rsidP="00FC07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82F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60A3">
      <w:rPr>
        <w:rStyle w:val="slostrnky"/>
        <w:noProof/>
      </w:rPr>
      <w:t>- 2 -</w:t>
    </w:r>
    <w:r>
      <w:rPr>
        <w:rStyle w:val="slostrnky"/>
      </w:rPr>
      <w:fldChar w:fldCharType="end"/>
    </w:r>
  </w:p>
  <w:p w:rsidR="00FC07E9" w:rsidRDefault="00B36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C1" w:rsidRDefault="00382FC1" w:rsidP="00FF67D5">
      <w:r>
        <w:separator/>
      </w:r>
    </w:p>
  </w:footnote>
  <w:footnote w:type="continuationSeparator" w:id="0">
    <w:p w:rsidR="00382FC1" w:rsidRDefault="00382FC1" w:rsidP="00FF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E9" w:rsidRPr="004328A4" w:rsidRDefault="009454DC">
    <w:pPr>
      <w:pStyle w:val="Zhlav"/>
    </w:pPr>
    <w:r w:rsidRPr="009454DC">
      <w:rPr>
        <w:b/>
      </w:rPr>
      <w:t>HPČR LS</w:t>
    </w:r>
    <w:r w:rsidR="003A077C" w:rsidRPr="009454DC">
      <w:rPr>
        <w:b/>
      </w:rPr>
      <w:t xml:space="preserve"> 2020</w:t>
    </w:r>
    <w:r w:rsidR="00382FC1" w:rsidRPr="009454DC">
      <w:rPr>
        <w:b/>
      </w:rPr>
      <w:t>/20</w:t>
    </w:r>
    <w:r w:rsidR="003A077C" w:rsidRPr="009454DC">
      <w:rPr>
        <w:b/>
      </w:rPr>
      <w:t>21</w:t>
    </w:r>
    <w:r>
      <w:rPr>
        <w:b/>
      </w:rPr>
      <w:t xml:space="preserve">                            </w:t>
    </w:r>
    <w:r w:rsidR="00D72B0D">
      <w:rPr>
        <w:b/>
      </w:rPr>
      <w:t xml:space="preserve"> </w:t>
    </w:r>
    <w:r>
      <w:rPr>
        <w:b/>
      </w:rPr>
      <w:t xml:space="preserve">  ESEJ</w:t>
    </w:r>
    <w:r w:rsidR="009B2C1D">
      <w:rPr>
        <w:b/>
      </w:rPr>
      <w:tab/>
    </w:r>
    <w:r w:rsidR="00FF67D5">
      <w:rPr>
        <w:b/>
      </w:rPr>
      <w:t xml:space="preserve">Jméno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0307C"/>
    <w:multiLevelType w:val="hybridMultilevel"/>
    <w:tmpl w:val="930827D4"/>
    <w:lvl w:ilvl="0" w:tplc="ADE0FDE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66581"/>
    <w:multiLevelType w:val="hybridMultilevel"/>
    <w:tmpl w:val="89D41C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D5"/>
    <w:rsid w:val="000254FE"/>
    <w:rsid w:val="00027CBA"/>
    <w:rsid w:val="00041E79"/>
    <w:rsid w:val="00051944"/>
    <w:rsid w:val="000D6066"/>
    <w:rsid w:val="000D745A"/>
    <w:rsid w:val="000E4900"/>
    <w:rsid w:val="00136E67"/>
    <w:rsid w:val="0025023D"/>
    <w:rsid w:val="0027727A"/>
    <w:rsid w:val="00281217"/>
    <w:rsid w:val="00382FC1"/>
    <w:rsid w:val="003A077C"/>
    <w:rsid w:val="003E3D66"/>
    <w:rsid w:val="00497241"/>
    <w:rsid w:val="005450E1"/>
    <w:rsid w:val="00641E8B"/>
    <w:rsid w:val="00672949"/>
    <w:rsid w:val="00722911"/>
    <w:rsid w:val="009454DC"/>
    <w:rsid w:val="009B2C1D"/>
    <w:rsid w:val="00A83E71"/>
    <w:rsid w:val="00AA3147"/>
    <w:rsid w:val="00B339F7"/>
    <w:rsid w:val="00B360A3"/>
    <w:rsid w:val="00B916BA"/>
    <w:rsid w:val="00C00C9D"/>
    <w:rsid w:val="00D15119"/>
    <w:rsid w:val="00D72B0D"/>
    <w:rsid w:val="00DE5DDD"/>
    <w:rsid w:val="00E7525D"/>
    <w:rsid w:val="00F938AD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7C6C70"/>
  <w15:docId w15:val="{EFDA49B5-1C38-4348-B23F-DD9F855E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6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6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F6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67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7D5"/>
  </w:style>
  <w:style w:type="paragraph" w:styleId="Odstavecseseznamem">
    <w:name w:val="List Paragraph"/>
    <w:basedOn w:val="Normln"/>
    <w:uiPriority w:val="34"/>
    <w:qFormat/>
    <w:rsid w:val="00FF67D5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F67D5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uiPriority w:val="11"/>
    <w:rsid w:val="00FF67D5"/>
    <w:rPr>
      <w:rFonts w:ascii="Cambria" w:eastAsia="Times New Roman" w:hAnsi="Cambri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67D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F93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Esej (šablona)</vt:lpstr>
    </vt:vector>
  </TitlesOfParts>
  <Company>OPF SU Karvina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Esej (šablona)</dc:title>
  <dc:subject>Veřejná ekonomika</dc:subject>
  <dc:creator>*</dc:creator>
  <cp:keywords/>
  <dc:description/>
  <cp:lastModifiedBy>prigo_ek@outlook.cz</cp:lastModifiedBy>
  <cp:revision>12</cp:revision>
  <dcterms:created xsi:type="dcterms:W3CDTF">2020-03-21T17:28:00Z</dcterms:created>
  <dcterms:modified xsi:type="dcterms:W3CDTF">2021-02-26T21:07:00Z</dcterms:modified>
</cp:coreProperties>
</file>