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B0F1A" w14:textId="0BE7D040" w:rsidR="00430BC2" w:rsidRDefault="00430BC2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Úkol k semináři 5.4. </w:t>
      </w:r>
    </w:p>
    <w:p w14:paraId="5A913088" w14:textId="77777777" w:rsidR="00430BC2" w:rsidRDefault="00430BC2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5377BEE0" w14:textId="7C97A2B6" w:rsidR="00C83A89" w:rsidRDefault="00430BC2">
      <w:pPr>
        <w:rPr>
          <w:rFonts w:ascii="Times New Roman" w:hAnsi="Times New Roman" w:cs="Times New Roman"/>
          <w:color w:val="000000" w:themeColor="text1"/>
          <w:sz w:val="28"/>
        </w:rPr>
      </w:pPr>
      <w:r w:rsidRPr="00430BC2">
        <w:rPr>
          <w:rFonts w:ascii="Times New Roman" w:hAnsi="Times New Roman" w:cs="Times New Roman"/>
          <w:color w:val="000000" w:themeColor="text1"/>
          <w:sz w:val="28"/>
        </w:rPr>
        <w:t xml:space="preserve">Otázky k textu ŠIMÁNĚ, M. 2016. Všeobecný školní řád Marie Terezie a jeho dopady na vývoj českého školství. </w:t>
      </w:r>
      <w:r w:rsidRPr="00430BC2">
        <w:rPr>
          <w:rFonts w:ascii="Times New Roman" w:hAnsi="Times New Roman" w:cs="Times New Roman"/>
          <w:i/>
          <w:color w:val="000000" w:themeColor="text1"/>
          <w:sz w:val="28"/>
        </w:rPr>
        <w:t>Komenský</w:t>
      </w:r>
      <w:r w:rsidRPr="00430BC2">
        <w:rPr>
          <w:rFonts w:ascii="Times New Roman" w:hAnsi="Times New Roman" w:cs="Times New Roman"/>
          <w:color w:val="000000" w:themeColor="text1"/>
          <w:sz w:val="28"/>
        </w:rPr>
        <w:t xml:space="preserve"> 140 (4), s. 12-18. ISSN 0323-0449.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(Za 2 body, další bodované aktivity budou zadány přímo na semináři).</w:t>
      </w:r>
    </w:p>
    <w:p w14:paraId="604A0F02" w14:textId="142EB957" w:rsidR="00430BC2" w:rsidRDefault="00430BC2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5F88EA83" w14:textId="7FB70BF8" w:rsidR="00430BC2" w:rsidRDefault="00430BC2" w:rsidP="00430B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Jaké byly důvody školské reformy za </w:t>
      </w:r>
      <w:r w:rsidR="001C784F">
        <w:rPr>
          <w:rFonts w:ascii="Times New Roman" w:hAnsi="Times New Roman" w:cs="Times New Roman"/>
          <w:color w:val="000000" w:themeColor="text1"/>
          <w:sz w:val="28"/>
        </w:rPr>
        <w:t>Marie Terezie?</w:t>
      </w:r>
    </w:p>
    <w:p w14:paraId="359BAB23" w14:textId="0DFC736E" w:rsidR="001C784F" w:rsidRPr="00430BC2" w:rsidRDefault="001C784F" w:rsidP="00430B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Jak a proč byla zaváděna němčina jako jediný vyučovací jazyk?</w:t>
      </w:r>
      <w:bookmarkStart w:id="0" w:name="_GoBack"/>
      <w:bookmarkEnd w:id="0"/>
    </w:p>
    <w:sectPr w:rsidR="001C784F" w:rsidRPr="0043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C13B5"/>
    <w:multiLevelType w:val="hybridMultilevel"/>
    <w:tmpl w:val="6F54630C"/>
    <w:lvl w:ilvl="0" w:tplc="B51A36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97"/>
    <w:rsid w:val="00000A80"/>
    <w:rsid w:val="00014C10"/>
    <w:rsid w:val="00023B73"/>
    <w:rsid w:val="00027154"/>
    <w:rsid w:val="00041979"/>
    <w:rsid w:val="00042AE6"/>
    <w:rsid w:val="0005600B"/>
    <w:rsid w:val="00056BC8"/>
    <w:rsid w:val="00056D5C"/>
    <w:rsid w:val="00060856"/>
    <w:rsid w:val="0008198E"/>
    <w:rsid w:val="0008456C"/>
    <w:rsid w:val="00095317"/>
    <w:rsid w:val="000A60EA"/>
    <w:rsid w:val="000A7166"/>
    <w:rsid w:val="000B3261"/>
    <w:rsid w:val="000B52F5"/>
    <w:rsid w:val="000C7A69"/>
    <w:rsid w:val="000D376C"/>
    <w:rsid w:val="000E5173"/>
    <w:rsid w:val="000F248B"/>
    <w:rsid w:val="000F56D0"/>
    <w:rsid w:val="000F73BB"/>
    <w:rsid w:val="001026BD"/>
    <w:rsid w:val="00104AAD"/>
    <w:rsid w:val="00105659"/>
    <w:rsid w:val="00116495"/>
    <w:rsid w:val="00123A8C"/>
    <w:rsid w:val="001247B4"/>
    <w:rsid w:val="001375C5"/>
    <w:rsid w:val="001460EE"/>
    <w:rsid w:val="00151177"/>
    <w:rsid w:val="00161A9D"/>
    <w:rsid w:val="0016594C"/>
    <w:rsid w:val="0016733A"/>
    <w:rsid w:val="001712D7"/>
    <w:rsid w:val="00186F6D"/>
    <w:rsid w:val="001B4B59"/>
    <w:rsid w:val="001C784F"/>
    <w:rsid w:val="001D55BE"/>
    <w:rsid w:val="001F64B5"/>
    <w:rsid w:val="00206317"/>
    <w:rsid w:val="00212CF8"/>
    <w:rsid w:val="00215893"/>
    <w:rsid w:val="00224DDA"/>
    <w:rsid w:val="0022529E"/>
    <w:rsid w:val="002261BC"/>
    <w:rsid w:val="002517FA"/>
    <w:rsid w:val="002536A8"/>
    <w:rsid w:val="0025619F"/>
    <w:rsid w:val="00256630"/>
    <w:rsid w:val="00270927"/>
    <w:rsid w:val="002748E5"/>
    <w:rsid w:val="00291312"/>
    <w:rsid w:val="0029318C"/>
    <w:rsid w:val="002A075A"/>
    <w:rsid w:val="002B0085"/>
    <w:rsid w:val="002B1711"/>
    <w:rsid w:val="002B77E7"/>
    <w:rsid w:val="002C34BE"/>
    <w:rsid w:val="002C4FCB"/>
    <w:rsid w:val="002C6886"/>
    <w:rsid w:val="002C6A8F"/>
    <w:rsid w:val="002D6D20"/>
    <w:rsid w:val="002D6F39"/>
    <w:rsid w:val="002E779B"/>
    <w:rsid w:val="002F1432"/>
    <w:rsid w:val="002F2A63"/>
    <w:rsid w:val="002F39BC"/>
    <w:rsid w:val="002F61EE"/>
    <w:rsid w:val="002F6E26"/>
    <w:rsid w:val="00305901"/>
    <w:rsid w:val="00306813"/>
    <w:rsid w:val="0031462E"/>
    <w:rsid w:val="00336244"/>
    <w:rsid w:val="00336957"/>
    <w:rsid w:val="003446B5"/>
    <w:rsid w:val="00344AA0"/>
    <w:rsid w:val="00345CC6"/>
    <w:rsid w:val="003836F7"/>
    <w:rsid w:val="003910AD"/>
    <w:rsid w:val="00392679"/>
    <w:rsid w:val="003A7377"/>
    <w:rsid w:val="003B266C"/>
    <w:rsid w:val="003B6475"/>
    <w:rsid w:val="003C19CE"/>
    <w:rsid w:val="003C2CD0"/>
    <w:rsid w:val="003F3A37"/>
    <w:rsid w:val="003F3F2E"/>
    <w:rsid w:val="00407A8B"/>
    <w:rsid w:val="00423B7C"/>
    <w:rsid w:val="0042445C"/>
    <w:rsid w:val="00430BC2"/>
    <w:rsid w:val="00432AED"/>
    <w:rsid w:val="00446DA0"/>
    <w:rsid w:val="00446F75"/>
    <w:rsid w:val="00450D15"/>
    <w:rsid w:val="00454A8A"/>
    <w:rsid w:val="00456C0D"/>
    <w:rsid w:val="00475DA0"/>
    <w:rsid w:val="0048398C"/>
    <w:rsid w:val="004863E9"/>
    <w:rsid w:val="004A29D4"/>
    <w:rsid w:val="004A37A6"/>
    <w:rsid w:val="004A3DAE"/>
    <w:rsid w:val="004A5CE6"/>
    <w:rsid w:val="004B102B"/>
    <w:rsid w:val="004B35CA"/>
    <w:rsid w:val="004B41A4"/>
    <w:rsid w:val="004C31FB"/>
    <w:rsid w:val="004D1A41"/>
    <w:rsid w:val="004D36AB"/>
    <w:rsid w:val="004D6F9C"/>
    <w:rsid w:val="004E5BB5"/>
    <w:rsid w:val="004F521D"/>
    <w:rsid w:val="004F5D45"/>
    <w:rsid w:val="005037B7"/>
    <w:rsid w:val="00512B17"/>
    <w:rsid w:val="00527AF2"/>
    <w:rsid w:val="00530782"/>
    <w:rsid w:val="00550E63"/>
    <w:rsid w:val="00554C75"/>
    <w:rsid w:val="00572A6A"/>
    <w:rsid w:val="00583B3C"/>
    <w:rsid w:val="005B4200"/>
    <w:rsid w:val="005C7833"/>
    <w:rsid w:val="005E21F1"/>
    <w:rsid w:val="005F08E1"/>
    <w:rsid w:val="005F34A1"/>
    <w:rsid w:val="005F39F9"/>
    <w:rsid w:val="00602EE6"/>
    <w:rsid w:val="00610F4B"/>
    <w:rsid w:val="0063437B"/>
    <w:rsid w:val="006474C2"/>
    <w:rsid w:val="00652546"/>
    <w:rsid w:val="00673D6D"/>
    <w:rsid w:val="00680DE4"/>
    <w:rsid w:val="00687049"/>
    <w:rsid w:val="00691D80"/>
    <w:rsid w:val="00697B8F"/>
    <w:rsid w:val="006C0211"/>
    <w:rsid w:val="006C2F31"/>
    <w:rsid w:val="006D76C6"/>
    <w:rsid w:val="006E26C7"/>
    <w:rsid w:val="006E5802"/>
    <w:rsid w:val="006F47B1"/>
    <w:rsid w:val="006F7D00"/>
    <w:rsid w:val="00706AD3"/>
    <w:rsid w:val="00725A28"/>
    <w:rsid w:val="0074730A"/>
    <w:rsid w:val="00754CF0"/>
    <w:rsid w:val="00757A98"/>
    <w:rsid w:val="00761EB9"/>
    <w:rsid w:val="007623AD"/>
    <w:rsid w:val="0076281C"/>
    <w:rsid w:val="00765AE0"/>
    <w:rsid w:val="00771B78"/>
    <w:rsid w:val="00772A19"/>
    <w:rsid w:val="00783079"/>
    <w:rsid w:val="00783DB7"/>
    <w:rsid w:val="00787374"/>
    <w:rsid w:val="00790338"/>
    <w:rsid w:val="007A30EF"/>
    <w:rsid w:val="007A39CC"/>
    <w:rsid w:val="007A3F66"/>
    <w:rsid w:val="007A7103"/>
    <w:rsid w:val="007A7BAF"/>
    <w:rsid w:val="007B731E"/>
    <w:rsid w:val="007C2C37"/>
    <w:rsid w:val="007C54CC"/>
    <w:rsid w:val="007D3AB2"/>
    <w:rsid w:val="007F07B5"/>
    <w:rsid w:val="00801FB5"/>
    <w:rsid w:val="00805101"/>
    <w:rsid w:val="00806597"/>
    <w:rsid w:val="00822073"/>
    <w:rsid w:val="00825491"/>
    <w:rsid w:val="00834D71"/>
    <w:rsid w:val="0084374B"/>
    <w:rsid w:val="00844136"/>
    <w:rsid w:val="00847484"/>
    <w:rsid w:val="00857498"/>
    <w:rsid w:val="00876AC9"/>
    <w:rsid w:val="00886840"/>
    <w:rsid w:val="008870AE"/>
    <w:rsid w:val="00895A51"/>
    <w:rsid w:val="008975EB"/>
    <w:rsid w:val="008A086A"/>
    <w:rsid w:val="008A1C0C"/>
    <w:rsid w:val="008A5B1A"/>
    <w:rsid w:val="008C266E"/>
    <w:rsid w:val="008E2EC7"/>
    <w:rsid w:val="009009D2"/>
    <w:rsid w:val="00904C1A"/>
    <w:rsid w:val="00905458"/>
    <w:rsid w:val="00921A68"/>
    <w:rsid w:val="009267D4"/>
    <w:rsid w:val="00926B46"/>
    <w:rsid w:val="00931ABE"/>
    <w:rsid w:val="00934F0B"/>
    <w:rsid w:val="00946C77"/>
    <w:rsid w:val="00947C31"/>
    <w:rsid w:val="0095024F"/>
    <w:rsid w:val="00955508"/>
    <w:rsid w:val="00962EA1"/>
    <w:rsid w:val="00977397"/>
    <w:rsid w:val="009A0569"/>
    <w:rsid w:val="009A58AD"/>
    <w:rsid w:val="009A6D4A"/>
    <w:rsid w:val="009A7AE1"/>
    <w:rsid w:val="009B2565"/>
    <w:rsid w:val="009B40D8"/>
    <w:rsid w:val="009D0346"/>
    <w:rsid w:val="009F49D5"/>
    <w:rsid w:val="009F6AC9"/>
    <w:rsid w:val="00A00A00"/>
    <w:rsid w:val="00A150BE"/>
    <w:rsid w:val="00A179D7"/>
    <w:rsid w:val="00A347CA"/>
    <w:rsid w:val="00A360DA"/>
    <w:rsid w:val="00A47CD1"/>
    <w:rsid w:val="00A5442A"/>
    <w:rsid w:val="00A548EB"/>
    <w:rsid w:val="00A54F5E"/>
    <w:rsid w:val="00A77898"/>
    <w:rsid w:val="00A91A51"/>
    <w:rsid w:val="00AB06BB"/>
    <w:rsid w:val="00AB2658"/>
    <w:rsid w:val="00AB792D"/>
    <w:rsid w:val="00AC3ECF"/>
    <w:rsid w:val="00AC6448"/>
    <w:rsid w:val="00AC7AFB"/>
    <w:rsid w:val="00AD0E14"/>
    <w:rsid w:val="00AE2B08"/>
    <w:rsid w:val="00AF40C9"/>
    <w:rsid w:val="00AF5D10"/>
    <w:rsid w:val="00AF7059"/>
    <w:rsid w:val="00B06ACD"/>
    <w:rsid w:val="00B12DDF"/>
    <w:rsid w:val="00B2566B"/>
    <w:rsid w:val="00B326BE"/>
    <w:rsid w:val="00B43474"/>
    <w:rsid w:val="00B50303"/>
    <w:rsid w:val="00B5648E"/>
    <w:rsid w:val="00B60CC9"/>
    <w:rsid w:val="00B7020F"/>
    <w:rsid w:val="00B764B5"/>
    <w:rsid w:val="00B778E4"/>
    <w:rsid w:val="00B901CD"/>
    <w:rsid w:val="00BA6175"/>
    <w:rsid w:val="00BA76AC"/>
    <w:rsid w:val="00BB5E40"/>
    <w:rsid w:val="00BE31D0"/>
    <w:rsid w:val="00BE663B"/>
    <w:rsid w:val="00BF2FF6"/>
    <w:rsid w:val="00C067C6"/>
    <w:rsid w:val="00C2165D"/>
    <w:rsid w:val="00C25F77"/>
    <w:rsid w:val="00C27FB0"/>
    <w:rsid w:val="00C35CD7"/>
    <w:rsid w:val="00C5289D"/>
    <w:rsid w:val="00C6184F"/>
    <w:rsid w:val="00C65FF6"/>
    <w:rsid w:val="00C70A26"/>
    <w:rsid w:val="00C71A2C"/>
    <w:rsid w:val="00C83A89"/>
    <w:rsid w:val="00C91C6D"/>
    <w:rsid w:val="00C9562B"/>
    <w:rsid w:val="00CB5BA8"/>
    <w:rsid w:val="00CC375E"/>
    <w:rsid w:val="00CF1CC9"/>
    <w:rsid w:val="00CF1D21"/>
    <w:rsid w:val="00D01DB5"/>
    <w:rsid w:val="00D02A62"/>
    <w:rsid w:val="00D05A7C"/>
    <w:rsid w:val="00D06548"/>
    <w:rsid w:val="00D13141"/>
    <w:rsid w:val="00D235FE"/>
    <w:rsid w:val="00D25E58"/>
    <w:rsid w:val="00D32A5B"/>
    <w:rsid w:val="00D334A3"/>
    <w:rsid w:val="00D36FEB"/>
    <w:rsid w:val="00D44BAE"/>
    <w:rsid w:val="00D451D8"/>
    <w:rsid w:val="00D473DC"/>
    <w:rsid w:val="00D53252"/>
    <w:rsid w:val="00D73C41"/>
    <w:rsid w:val="00D8686E"/>
    <w:rsid w:val="00D875CA"/>
    <w:rsid w:val="00D93E9C"/>
    <w:rsid w:val="00DA2511"/>
    <w:rsid w:val="00DC1C6F"/>
    <w:rsid w:val="00DC22E3"/>
    <w:rsid w:val="00DD10E9"/>
    <w:rsid w:val="00DE1F92"/>
    <w:rsid w:val="00DE3814"/>
    <w:rsid w:val="00DE50D8"/>
    <w:rsid w:val="00DF5F66"/>
    <w:rsid w:val="00DF6594"/>
    <w:rsid w:val="00E03623"/>
    <w:rsid w:val="00E10FC8"/>
    <w:rsid w:val="00E16572"/>
    <w:rsid w:val="00E45F58"/>
    <w:rsid w:val="00E473FD"/>
    <w:rsid w:val="00E75D2F"/>
    <w:rsid w:val="00E83CB8"/>
    <w:rsid w:val="00E903F8"/>
    <w:rsid w:val="00EA2FDE"/>
    <w:rsid w:val="00EA34E5"/>
    <w:rsid w:val="00EA3C42"/>
    <w:rsid w:val="00EB2E90"/>
    <w:rsid w:val="00EC57AB"/>
    <w:rsid w:val="00ED6080"/>
    <w:rsid w:val="00EE0D8D"/>
    <w:rsid w:val="00EE58E4"/>
    <w:rsid w:val="00EF69BE"/>
    <w:rsid w:val="00F023BD"/>
    <w:rsid w:val="00F10EEB"/>
    <w:rsid w:val="00F112CD"/>
    <w:rsid w:val="00F229B0"/>
    <w:rsid w:val="00F26A80"/>
    <w:rsid w:val="00F27E02"/>
    <w:rsid w:val="00F4674B"/>
    <w:rsid w:val="00F52DAB"/>
    <w:rsid w:val="00F61956"/>
    <w:rsid w:val="00F65B1E"/>
    <w:rsid w:val="00F720B7"/>
    <w:rsid w:val="00F753C5"/>
    <w:rsid w:val="00F91F73"/>
    <w:rsid w:val="00FA0CD6"/>
    <w:rsid w:val="00FA23B5"/>
    <w:rsid w:val="00FC167E"/>
    <w:rsid w:val="00FC4EC6"/>
    <w:rsid w:val="00FD0AB5"/>
    <w:rsid w:val="00FD387E"/>
    <w:rsid w:val="00FE4BF7"/>
    <w:rsid w:val="00FF09D8"/>
    <w:rsid w:val="00FF365E"/>
    <w:rsid w:val="00FF6937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5E3B"/>
  <w15:chartTrackingRefBased/>
  <w15:docId w15:val="{4756F89D-4199-4B87-8E42-F6C535CC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Nenička</dc:creator>
  <cp:keywords/>
  <dc:description/>
  <cp:lastModifiedBy>Lubomír Nenička</cp:lastModifiedBy>
  <cp:revision>2</cp:revision>
  <dcterms:created xsi:type="dcterms:W3CDTF">2023-03-30T09:11:00Z</dcterms:created>
  <dcterms:modified xsi:type="dcterms:W3CDTF">2023-03-30T09:11:00Z</dcterms:modified>
</cp:coreProperties>
</file>